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YOUR BUSINESS NAME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Order form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Replace this description with your own: what you sell, how long orders take, when you need them by, and how payment works.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Item one · replace with your product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Rename this line and set your own price.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Item two · size, variant or pack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Item three · your bestseller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Delivery or setup fee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Delete this line if delivery is included.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Date needed *</w:t>
      </w:r>
      <w:r>
        <w:rPr>
          <w:color w:val="6B6D80"/>
          <w:sz w:val="16"/>
          <w:szCs w:val="16"/>
        </w:rPr>
        <w:t xml:space="preserve">   DD / MM / YYYY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Delivery or pickup *</w:t>
      </w:r>
      <w:r>
        <w:rPr>
          <w:color w:val="6B6D80"/>
          <w:sz w:val="16"/>
          <w:szCs w:val="16"/>
        </w:rPr>
        <w:t xml:space="preserve">   Choose one: Pickup  /  Local delivery  /  Ship to me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Delivery address</w:t>
      </w:r>
      <w:r>
        <w:rPr>
          <w:color w:val="6B6D80"/>
          <w:sz w:val="16"/>
          <w:szCs w:val="16"/>
        </w:rPr>
        <w:t xml:space="preserve">   Only needed if you chose delivery or shipping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How did you hear about us?</w:t>
      </w:r>
      <w:r>
        <w:rPr>
          <w:color w:val="6B6D80"/>
          <w:sz w:val="16"/>
          <w:szCs w:val="16"/>
        </w:rPr>
        <w:t xml:space="preserve">   Choose one: Word of mouth  /  Instagram or Facebook  /  Google search  /  Saw us at a market or event  /  Returning customer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Special instructions</w:t>
      </w:r>
      <w:r>
        <w:rPr>
          <w:color w:val="6B6D80"/>
          <w:sz w:val="16"/>
          <w:szCs w:val="16"/>
        </w:rPr>
        <w:t xml:space="preserve">   Anything we should know about this order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Simple order form template — free from QuickOrderForm. Take this form online (and let it total itself) at https://quickorderform.com/templates/order-form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Simple order form template</dc:title>
  <dc:creator>QuickOrderForm</dc:creator>
  <dc:description>A free blank order form template for any small business: items, quantities, unit prices, an order total, a date needed and one notes box. Word, Excel, PDF.</dc:description>
  <cp:lastModifiedBy>QuickOrderForm</cp:lastModifiedBy>
  <cp:revision>1</cp:revision>
  <dcterms:created xsi:type="dcterms:W3CDTF">2026-08-20T15:59:24.048Z</dcterms:created>
  <dcterms:modified xsi:type="dcterms:W3CDTF">2026-08-20T15:59:24.048Z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